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8ED3" w14:textId="77777777" w:rsidR="00444471" w:rsidRDefault="004444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686"/>
        <w:gridCol w:w="2409"/>
        <w:gridCol w:w="6321"/>
      </w:tblGrid>
      <w:tr w:rsidR="00444471" w14:paraId="4DFAAB74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1972F23F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Group:</w:t>
            </w:r>
          </w:p>
        </w:tc>
        <w:tc>
          <w:tcPr>
            <w:tcW w:w="3686" w:type="dxa"/>
            <w:vAlign w:val="center"/>
          </w:tcPr>
          <w:p w14:paraId="69C41A33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232E0307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Subject:</w:t>
            </w:r>
          </w:p>
        </w:tc>
        <w:tc>
          <w:tcPr>
            <w:tcW w:w="6321" w:type="dxa"/>
            <w:vAlign w:val="center"/>
          </w:tcPr>
          <w:p w14:paraId="3736D79E" w14:textId="77777777" w:rsidR="00444471" w:rsidRDefault="005325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Design and Technology</w:t>
            </w:r>
          </w:p>
        </w:tc>
      </w:tr>
      <w:tr w:rsidR="00444471" w14:paraId="292118F9" w14:textId="77777777">
        <w:trPr>
          <w:trHeight w:val="454"/>
        </w:trPr>
        <w:tc>
          <w:tcPr>
            <w:tcW w:w="2972" w:type="dxa"/>
            <w:shd w:val="clear" w:color="auto" w:fill="FF0000"/>
            <w:vAlign w:val="center"/>
          </w:tcPr>
          <w:p w14:paraId="24905FED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Term:</w:t>
            </w:r>
          </w:p>
        </w:tc>
        <w:tc>
          <w:tcPr>
            <w:tcW w:w="3686" w:type="dxa"/>
            <w:vAlign w:val="center"/>
          </w:tcPr>
          <w:p w14:paraId="51BCD852" w14:textId="77777777" w:rsidR="00444471" w:rsidRDefault="006F49C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Autumn Term</w:t>
            </w:r>
          </w:p>
        </w:tc>
        <w:tc>
          <w:tcPr>
            <w:tcW w:w="2409" w:type="dxa"/>
            <w:shd w:val="clear" w:color="auto" w:fill="FF0000"/>
            <w:vAlign w:val="center"/>
          </w:tcPr>
          <w:p w14:paraId="54C397BB" w14:textId="77777777" w:rsidR="00444471" w:rsidRDefault="00BB1962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Topic:</w:t>
            </w:r>
          </w:p>
        </w:tc>
        <w:tc>
          <w:tcPr>
            <w:tcW w:w="6321" w:type="dxa"/>
            <w:vAlign w:val="center"/>
          </w:tcPr>
          <w:p w14:paraId="6EA0C7E2" w14:textId="77777777" w:rsidR="00444471" w:rsidRDefault="005325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Solid Structures</w:t>
            </w:r>
          </w:p>
        </w:tc>
      </w:tr>
    </w:tbl>
    <w:p w14:paraId="75C7C346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417"/>
        <w:gridCol w:w="6746"/>
      </w:tblGrid>
      <w:tr w:rsidR="00444471" w14:paraId="0BF457FC" w14:textId="77777777">
        <w:trPr>
          <w:trHeight w:val="340"/>
        </w:trPr>
        <w:tc>
          <w:tcPr>
            <w:tcW w:w="7225" w:type="dxa"/>
            <w:shd w:val="clear" w:color="auto" w:fill="FFD965"/>
          </w:tcPr>
          <w:p w14:paraId="0B9B44D3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Links to Previous Learning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EAC17CF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FFD965"/>
          </w:tcPr>
          <w:p w14:paraId="0B1A5325" w14:textId="77777777" w:rsidR="00444471" w:rsidRDefault="00BB196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you should know:</w:t>
            </w:r>
          </w:p>
        </w:tc>
      </w:tr>
      <w:tr w:rsidR="00444471" w14:paraId="21E095EC" w14:textId="77777777">
        <w:trPr>
          <w:trHeight w:val="475"/>
        </w:trPr>
        <w:tc>
          <w:tcPr>
            <w:tcW w:w="7225" w:type="dxa"/>
            <w:vAlign w:val="center"/>
          </w:tcPr>
          <w:p w14:paraId="37E01219" w14:textId="77777777" w:rsidR="00444471" w:rsidRPr="00284696" w:rsidRDefault="0007769F" w:rsidP="00C92086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Identify different types of structures.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2321B9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20D18B7A" w14:textId="77777777" w:rsidR="00444471" w:rsidRPr="002842A3" w:rsidRDefault="00A23AA8" w:rsidP="001C521B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To explore design features of solid structures. </w:t>
            </w:r>
          </w:p>
        </w:tc>
      </w:tr>
      <w:tr w:rsidR="00D62833" w14:paraId="58F12ED2" w14:textId="77777777">
        <w:trPr>
          <w:trHeight w:val="475"/>
        </w:trPr>
        <w:tc>
          <w:tcPr>
            <w:tcW w:w="7225" w:type="dxa"/>
            <w:vAlign w:val="center"/>
          </w:tcPr>
          <w:p w14:paraId="3FE446F7" w14:textId="77777777" w:rsidR="00D62833" w:rsidRPr="00284696" w:rsidRDefault="008A6B07" w:rsidP="00145825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Make an anchored frame.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834F78" w14:textId="77777777" w:rsidR="00D62833" w:rsidRDefault="00D6283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4F8C6AFC" w14:textId="77777777" w:rsidR="00D62833" w:rsidRPr="002842A3" w:rsidRDefault="00A23AA8" w:rsidP="00803F9E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To explore the stability and strength of towers and walls. </w:t>
            </w:r>
          </w:p>
        </w:tc>
      </w:tr>
      <w:tr w:rsidR="00444471" w14:paraId="7C1D1188" w14:textId="77777777">
        <w:trPr>
          <w:trHeight w:val="475"/>
        </w:trPr>
        <w:tc>
          <w:tcPr>
            <w:tcW w:w="7225" w:type="dxa"/>
            <w:vAlign w:val="center"/>
          </w:tcPr>
          <w:p w14:paraId="379E0FFF" w14:textId="77777777" w:rsidR="00444471" w:rsidRDefault="008A6B07" w:rsidP="0014582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6B07">
              <w:rPr>
                <w:rFonts w:ascii="Arial" w:eastAsia="Arial" w:hAnsi="Arial" w:cs="Arial"/>
                <w:sz w:val="28"/>
                <w:szCs w:val="24"/>
              </w:rPr>
              <w:t>Plan, design and make a chair.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5D87E15" w14:textId="77777777" w:rsidR="00444471" w:rsidRDefault="004444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746" w:type="dxa"/>
            <w:vAlign w:val="center"/>
          </w:tcPr>
          <w:p w14:paraId="1D69BA4E" w14:textId="77777777" w:rsidR="00444471" w:rsidRPr="00803F9E" w:rsidRDefault="00C43CF1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 xml:space="preserve">To plan, design, and evaluate the construction of a bridge. </w:t>
            </w:r>
          </w:p>
        </w:tc>
      </w:tr>
    </w:tbl>
    <w:p w14:paraId="02368E63" w14:textId="77777777" w:rsidR="00444471" w:rsidRDefault="0085047E">
      <w:pPr>
        <w:tabs>
          <w:tab w:val="left" w:pos="1875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7713B6" wp14:editId="5D3C212E">
                <wp:simplePos x="0" y="0"/>
                <wp:positionH relativeFrom="column">
                  <wp:posOffset>-88616</wp:posOffset>
                </wp:positionH>
                <wp:positionV relativeFrom="paragraph">
                  <wp:posOffset>208280</wp:posOffset>
                </wp:positionV>
                <wp:extent cx="2006221" cy="1897039"/>
                <wp:effectExtent l="0" t="0" r="13335" b="465455"/>
                <wp:wrapNone/>
                <wp:docPr id="218" name="Rectangular Callout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221" cy="1897039"/>
                        </a:xfrm>
                        <a:prstGeom prst="wedgeRectCallout">
                          <a:avLst>
                            <a:gd name="adj1" fmla="val 36492"/>
                            <a:gd name="adj2" fmla="val 71906"/>
                          </a:avLst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517E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B7865F" w14:textId="77777777" w:rsidR="00444471" w:rsidRDefault="00BB196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Key Fact</w:t>
                            </w:r>
                            <w:r w:rsidR="00803F9E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: </w:t>
                            </w:r>
                            <w:r w:rsidR="00037E8C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Structures need to be balanced and have solid foundations. </w:t>
                            </w:r>
                            <w:r w:rsidR="002B0E9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892AFA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713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18" o:spid="_x0000_s1026" type="#_x0000_t61" style="position:absolute;margin-left:-7pt;margin-top:16.4pt;width:157.9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" adj="18682,26332" fillcolor="#70ad47 [3209]" strokecolor="#517e33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8B7865F" w14:textId="77777777" w:rsidR="00444471" w:rsidRDefault="00BB196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Key Fact</w:t>
                      </w:r>
                      <w:r w:rsidR="00803F9E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: </w:t>
                      </w:r>
                      <w:r w:rsidR="00037E8C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Structures need to be balanced and have solid foundations. </w:t>
                      </w:r>
                      <w:r w:rsidR="002B0E9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 w:rsidR="00892AFA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1962">
        <w:rPr>
          <w:rFonts w:ascii="Arial" w:eastAsia="Arial" w:hAnsi="Arial" w:cs="Arial"/>
          <w:sz w:val="24"/>
          <w:szCs w:val="24"/>
        </w:rPr>
        <w:tab/>
      </w:r>
    </w:p>
    <w:p w14:paraId="020128BC" w14:textId="77777777" w:rsidR="00444471" w:rsidRDefault="00EC18F9">
      <w:pPr>
        <w:tabs>
          <w:tab w:val="center" w:pos="4283"/>
        </w:tabs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D1C97C" wp14:editId="192B89D8">
            <wp:simplePos x="0" y="0"/>
            <wp:positionH relativeFrom="margin">
              <wp:posOffset>2448968</wp:posOffset>
            </wp:positionH>
            <wp:positionV relativeFrom="paragraph">
              <wp:posOffset>19685</wp:posOffset>
            </wp:positionV>
            <wp:extent cx="1378423" cy="2387353"/>
            <wp:effectExtent l="0" t="0" r="0" b="0"/>
            <wp:wrapNone/>
            <wp:docPr id="3" name="Picture 3" descr="Newspaper craft: How to make a Newspaper Chair, Paper chair step by step.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paper craft: How to make a Newspaper Chair, Paper chair step by step.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4" r="38443"/>
                    <a:stretch/>
                  </pic:blipFill>
                  <pic:spPr bwMode="auto">
                    <a:xfrm>
                      <a:off x="0" y="0"/>
                      <a:ext cx="1378423" cy="23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53D73F" wp14:editId="49755311">
            <wp:simplePos x="0" y="0"/>
            <wp:positionH relativeFrom="margin">
              <wp:posOffset>4264394</wp:posOffset>
            </wp:positionH>
            <wp:positionV relativeFrom="paragraph">
              <wp:posOffset>265070</wp:posOffset>
            </wp:positionV>
            <wp:extent cx="4037735" cy="1883391"/>
            <wp:effectExtent l="0" t="0" r="1270" b="3175"/>
            <wp:wrapNone/>
            <wp:docPr id="4" name="Picture 4" descr="bridge | History, Design, Types, Part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dge | History, Design, Types, Part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735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tab/>
      </w:r>
      <w:r w:rsidR="00BB1962">
        <w:rPr>
          <w:rFonts w:ascii="Arial" w:eastAsia="Arial" w:hAnsi="Arial" w:cs="Arial"/>
          <w:sz w:val="24"/>
          <w:szCs w:val="24"/>
        </w:rPr>
        <w:br/>
      </w:r>
    </w:p>
    <w:p w14:paraId="018473B1" w14:textId="77777777" w:rsidR="00444471" w:rsidRDefault="008D6CD8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hidden="0" allowOverlap="1" wp14:anchorId="3500A272" wp14:editId="7464BF23">
                <wp:simplePos x="0" y="0"/>
                <wp:positionH relativeFrom="column">
                  <wp:posOffset>8509379</wp:posOffset>
                </wp:positionH>
                <wp:positionV relativeFrom="paragraph">
                  <wp:posOffset>9942</wp:posOffset>
                </wp:positionV>
                <wp:extent cx="1509168" cy="2308225"/>
                <wp:effectExtent l="171450" t="0" r="34290" b="244475"/>
                <wp:wrapNone/>
                <wp:docPr id="219" name="Cloud Callout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168" cy="2308225"/>
                        </a:xfrm>
                        <a:prstGeom prst="cloudCallout">
                          <a:avLst>
                            <a:gd name="adj1" fmla="val -58032"/>
                            <a:gd name="adj2" fmla="val 5754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30A04" w14:textId="77777777" w:rsidR="00444471" w:rsidRDefault="00803F9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How </w:t>
                            </w:r>
                            <w:r w:rsidR="00C4748B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can you make your structure solid?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0A2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19" o:spid="_x0000_s1027" type="#_x0000_t106" style="position:absolute;margin-left:670.05pt;margin-top:.8pt;width:118.85pt;height:181.75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" adj="-1735,23230" fillcolor="#5b9bd5 [3204]" strokecolor="#42719b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3030A04" w14:textId="77777777" w:rsidR="00444471" w:rsidRDefault="00803F9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How </w:t>
                      </w:r>
                      <w:r w:rsidR="00C4748B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can you make your structure solid?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1"/>
        <w:tblpPr w:leftFromText="180" w:rightFromText="180" w:vertAnchor="text" w:horzAnchor="margin" w:tblpY="3030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387"/>
      </w:tblGrid>
      <w:tr w:rsidR="00FC2EE5" w14:paraId="134F4442" w14:textId="77777777" w:rsidTr="00FC2EE5">
        <w:tc>
          <w:tcPr>
            <w:tcW w:w="7083" w:type="dxa"/>
            <w:gridSpan w:val="2"/>
            <w:shd w:val="clear" w:color="auto" w:fill="FFD965"/>
          </w:tcPr>
          <w:p w14:paraId="51570B09" w14:textId="77777777" w:rsidR="00FC2EE5" w:rsidRDefault="00FC2EE5" w:rsidP="00FC2EE5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Key Vocabulary</w:t>
            </w:r>
          </w:p>
        </w:tc>
      </w:tr>
      <w:tr w:rsidR="00FC2EE5" w14:paraId="2FD21B17" w14:textId="77777777" w:rsidTr="00FC2EE5">
        <w:trPr>
          <w:trHeight w:val="397"/>
        </w:trPr>
        <w:tc>
          <w:tcPr>
            <w:tcW w:w="1696" w:type="dxa"/>
            <w:vAlign w:val="center"/>
          </w:tcPr>
          <w:p w14:paraId="62FA6407" w14:textId="77777777" w:rsidR="00FC2EE5" w:rsidRPr="00FC2EE5" w:rsidRDefault="00FC2EE5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FC2EE5">
              <w:rPr>
                <w:rFonts w:ascii="Arial" w:eastAsia="Arial" w:hAnsi="Arial" w:cs="Arial"/>
                <w:sz w:val="28"/>
                <w:szCs w:val="24"/>
              </w:rPr>
              <w:t> solid</w:t>
            </w:r>
          </w:p>
        </w:tc>
        <w:tc>
          <w:tcPr>
            <w:tcW w:w="5387" w:type="dxa"/>
            <w:vAlign w:val="center"/>
          </w:tcPr>
          <w:p w14:paraId="3ADC4865" w14:textId="77777777" w:rsidR="00FC2EE5" w:rsidRPr="00FC2EE5" w:rsidRDefault="00FC2EE5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FC2EE5">
              <w:rPr>
                <w:rFonts w:ascii="Arial" w:eastAsia="Arial" w:hAnsi="Arial" w:cs="Arial"/>
                <w:sz w:val="28"/>
                <w:szCs w:val="24"/>
              </w:rPr>
              <w:t>made of objects that have little or no space inside them</w:t>
            </w:r>
          </w:p>
        </w:tc>
      </w:tr>
      <w:tr w:rsidR="00FC2EE5" w14:paraId="4E5AB8B5" w14:textId="77777777" w:rsidTr="00FC2EE5">
        <w:trPr>
          <w:trHeight w:val="397"/>
        </w:trPr>
        <w:tc>
          <w:tcPr>
            <w:tcW w:w="1696" w:type="dxa"/>
            <w:vAlign w:val="center"/>
          </w:tcPr>
          <w:p w14:paraId="2A661760" w14:textId="77777777" w:rsidR="00FC2EE5" w:rsidRPr="00FC2EE5" w:rsidRDefault="00FC2EE5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FC2EE5">
              <w:rPr>
                <w:rFonts w:ascii="Arial" w:eastAsia="Arial" w:hAnsi="Arial" w:cs="Arial"/>
                <w:sz w:val="28"/>
                <w:szCs w:val="24"/>
              </w:rPr>
              <w:t>balanced</w:t>
            </w:r>
          </w:p>
        </w:tc>
        <w:tc>
          <w:tcPr>
            <w:tcW w:w="5387" w:type="dxa"/>
            <w:vAlign w:val="center"/>
          </w:tcPr>
          <w:p w14:paraId="299B856F" w14:textId="34B0AF01" w:rsidR="00FC2EE5" w:rsidRPr="00FC2EE5" w:rsidRDefault="00981FA0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4"/>
              </w:rPr>
              <w:t>i</w:t>
            </w:r>
            <w:r w:rsidR="00FC2EE5" w:rsidRPr="00FC2EE5">
              <w:rPr>
                <w:rFonts w:ascii="Arial" w:eastAsia="Arial" w:hAnsi="Arial" w:cs="Arial"/>
                <w:sz w:val="28"/>
                <w:szCs w:val="24"/>
              </w:rPr>
              <w:t>f an object is balanced, it stays steady and does not fall</w:t>
            </w:r>
          </w:p>
        </w:tc>
      </w:tr>
      <w:tr w:rsidR="00FC2EE5" w14:paraId="5B788610" w14:textId="77777777" w:rsidTr="00FC2EE5">
        <w:trPr>
          <w:trHeight w:val="397"/>
        </w:trPr>
        <w:tc>
          <w:tcPr>
            <w:tcW w:w="1696" w:type="dxa"/>
            <w:vAlign w:val="center"/>
          </w:tcPr>
          <w:p w14:paraId="096CD93D" w14:textId="77777777" w:rsidR="00FC2EE5" w:rsidRPr="00FC2EE5" w:rsidRDefault="00FC2EE5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FC2EE5">
              <w:rPr>
                <w:rFonts w:ascii="Arial" w:eastAsia="Arial" w:hAnsi="Arial" w:cs="Arial"/>
                <w:sz w:val="28"/>
                <w:szCs w:val="24"/>
              </w:rPr>
              <w:t>bond</w:t>
            </w:r>
          </w:p>
        </w:tc>
        <w:tc>
          <w:tcPr>
            <w:tcW w:w="5387" w:type="dxa"/>
            <w:vAlign w:val="center"/>
          </w:tcPr>
          <w:p w14:paraId="2FD6B8B3" w14:textId="77777777" w:rsidR="00FC2EE5" w:rsidRPr="00CC63DC" w:rsidRDefault="00FC2EE5" w:rsidP="00FC2EE5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FC2EE5">
              <w:rPr>
                <w:rFonts w:ascii="Arial" w:eastAsia="Arial" w:hAnsi="Arial" w:cs="Arial"/>
                <w:sz w:val="28"/>
              </w:rPr>
              <w:t>how bricks are arranged</w:t>
            </w:r>
          </w:p>
        </w:tc>
      </w:tr>
      <w:tr w:rsidR="00FC2EE5" w14:paraId="6714472E" w14:textId="77777777" w:rsidTr="00FC2EE5">
        <w:trPr>
          <w:trHeight w:val="397"/>
        </w:trPr>
        <w:tc>
          <w:tcPr>
            <w:tcW w:w="1696" w:type="dxa"/>
            <w:vAlign w:val="center"/>
          </w:tcPr>
          <w:p w14:paraId="39BC0840" w14:textId="77777777" w:rsidR="00FC2EE5" w:rsidRPr="00FC2EE5" w:rsidRDefault="00FC2EE5" w:rsidP="00FC2EE5">
            <w:pPr>
              <w:rPr>
                <w:rFonts w:ascii="Arial" w:eastAsia="Arial" w:hAnsi="Arial" w:cs="Arial"/>
                <w:sz w:val="28"/>
                <w:szCs w:val="24"/>
              </w:rPr>
            </w:pPr>
            <w:r w:rsidRPr="00FC2EE5">
              <w:rPr>
                <w:rFonts w:ascii="Arial" w:eastAsia="Arial" w:hAnsi="Arial" w:cs="Arial"/>
                <w:sz w:val="28"/>
                <w:szCs w:val="24"/>
              </w:rPr>
              <w:t>foundations</w:t>
            </w:r>
          </w:p>
        </w:tc>
        <w:tc>
          <w:tcPr>
            <w:tcW w:w="5387" w:type="dxa"/>
            <w:vAlign w:val="center"/>
          </w:tcPr>
          <w:p w14:paraId="7D95636D" w14:textId="77777777" w:rsidR="00FC2EE5" w:rsidRPr="00CC63DC" w:rsidRDefault="00FC2EE5" w:rsidP="00FC2EE5">
            <w:pPr>
              <w:pStyle w:val="NormalWeb"/>
              <w:spacing w:before="0" w:beforeAutospacing="0" w:after="0" w:afterAutospacing="0"/>
              <w:rPr>
                <w:rFonts w:ascii="Arial" w:eastAsia="Arial" w:hAnsi="Arial" w:cs="Arial"/>
                <w:sz w:val="28"/>
              </w:rPr>
            </w:pPr>
            <w:r w:rsidRPr="00FC2EE5">
              <w:rPr>
                <w:rFonts w:ascii="Arial" w:eastAsia="Arial" w:hAnsi="Arial" w:cs="Arial"/>
                <w:sz w:val="28"/>
              </w:rPr>
              <w:t>the underground bases of structures</w:t>
            </w:r>
          </w:p>
        </w:tc>
      </w:tr>
    </w:tbl>
    <w:p w14:paraId="0FFB8FD9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0CA2D08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272E6466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9CE6463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3DEE00CF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6EA1CCAE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503613FD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45A9B696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1ACE84FE" w14:textId="77777777" w:rsidR="005D63EB" w:rsidRDefault="005D63EB">
      <w:pPr>
        <w:spacing w:after="0"/>
        <w:rPr>
          <w:rFonts w:ascii="Arial" w:eastAsia="Arial" w:hAnsi="Arial" w:cs="Arial"/>
          <w:sz w:val="24"/>
          <w:szCs w:val="24"/>
        </w:rPr>
      </w:pPr>
    </w:p>
    <w:p w14:paraId="7FD0B858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053D1164" w14:textId="77777777" w:rsidR="00444471" w:rsidRDefault="00444471">
      <w:pPr>
        <w:spacing w:after="0"/>
        <w:rPr>
          <w:rFonts w:ascii="Arial" w:eastAsia="Arial" w:hAnsi="Arial" w:cs="Arial"/>
          <w:sz w:val="24"/>
          <w:szCs w:val="24"/>
        </w:rPr>
      </w:pPr>
    </w:p>
    <w:p w14:paraId="12D0E1E7" w14:textId="77777777" w:rsidR="00444471" w:rsidRDefault="008D6CD8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80585BE" wp14:editId="66E8B6BE">
                <wp:simplePos x="0" y="0"/>
                <wp:positionH relativeFrom="column">
                  <wp:posOffset>4751411</wp:posOffset>
                </wp:positionH>
                <wp:positionV relativeFrom="paragraph">
                  <wp:posOffset>947316</wp:posOffset>
                </wp:positionV>
                <wp:extent cx="5267325" cy="587375"/>
                <wp:effectExtent l="0" t="0" r="28575" b="2222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8737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1D107" w14:textId="77777777" w:rsidR="00444471" w:rsidRDefault="00BB196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At home: </w:t>
                            </w:r>
                            <w:r w:rsidR="00C4748B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Practise building different structures using blocks and bricks. What is</w:t>
                            </w:r>
                            <w:r w:rsidR="00EC18F9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the tallest tower you can make?</w:t>
                            </w:r>
                            <w:r w:rsidR="00C4748B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85BE" id="Rectangle 220" o:spid="_x0000_s1028" style="position:absolute;margin-left:374.15pt;margin-top:74.6pt;width:414.75pt;height:46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" fillcolor="#ffd966">
                <v:stroke startarrowwidth="narrow" startarrowlength="short" endarrowwidth="narrow" endarrowlength="short"/>
                <v:textbox inset="2.53958mm,1.2694mm,2.53958mm,1.2694mm">
                  <w:txbxContent>
                    <w:p w14:paraId="3CF1D107" w14:textId="77777777" w:rsidR="00444471" w:rsidRDefault="00BB196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At home: </w:t>
                      </w:r>
                      <w:r w:rsidR="00C4748B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Practise building different structures using blocks and bricks. What is</w:t>
                      </w:r>
                      <w:r w:rsidR="00EC18F9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the tallest tower you can make?</w:t>
                      </w:r>
                      <w:r w:rsidR="00C4748B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447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1"/>
    <w:rsid w:val="00037E8C"/>
    <w:rsid w:val="000558EB"/>
    <w:rsid w:val="0007769F"/>
    <w:rsid w:val="00084A4C"/>
    <w:rsid w:val="000C4CAA"/>
    <w:rsid w:val="000E48D9"/>
    <w:rsid w:val="000E7FEE"/>
    <w:rsid w:val="00145825"/>
    <w:rsid w:val="001C521B"/>
    <w:rsid w:val="001D603D"/>
    <w:rsid w:val="001E1791"/>
    <w:rsid w:val="00205F7C"/>
    <w:rsid w:val="00234C9D"/>
    <w:rsid w:val="002842A3"/>
    <w:rsid w:val="00284696"/>
    <w:rsid w:val="002B0E99"/>
    <w:rsid w:val="0032541F"/>
    <w:rsid w:val="00374F1B"/>
    <w:rsid w:val="003C7C09"/>
    <w:rsid w:val="003D4C53"/>
    <w:rsid w:val="00415BCC"/>
    <w:rsid w:val="0043495A"/>
    <w:rsid w:val="00444471"/>
    <w:rsid w:val="0049761C"/>
    <w:rsid w:val="005325DA"/>
    <w:rsid w:val="00581685"/>
    <w:rsid w:val="005D63EB"/>
    <w:rsid w:val="00600736"/>
    <w:rsid w:val="00630C51"/>
    <w:rsid w:val="006B5634"/>
    <w:rsid w:val="006B6FBB"/>
    <w:rsid w:val="006F49C7"/>
    <w:rsid w:val="00760B51"/>
    <w:rsid w:val="007D54BC"/>
    <w:rsid w:val="007E7ACF"/>
    <w:rsid w:val="007F18D6"/>
    <w:rsid w:val="00803F9E"/>
    <w:rsid w:val="0085047E"/>
    <w:rsid w:val="00851478"/>
    <w:rsid w:val="00892AFA"/>
    <w:rsid w:val="008A6B07"/>
    <w:rsid w:val="008D0B33"/>
    <w:rsid w:val="008D1C10"/>
    <w:rsid w:val="008D6CD8"/>
    <w:rsid w:val="00923AC8"/>
    <w:rsid w:val="00981FA0"/>
    <w:rsid w:val="009D22F9"/>
    <w:rsid w:val="009F0AC6"/>
    <w:rsid w:val="00A23AA8"/>
    <w:rsid w:val="00A268B4"/>
    <w:rsid w:val="00A3311E"/>
    <w:rsid w:val="00A35619"/>
    <w:rsid w:val="00A61B17"/>
    <w:rsid w:val="00AC43D6"/>
    <w:rsid w:val="00B311D0"/>
    <w:rsid w:val="00BB1962"/>
    <w:rsid w:val="00BB4172"/>
    <w:rsid w:val="00BF5596"/>
    <w:rsid w:val="00C03CD9"/>
    <w:rsid w:val="00C43CF1"/>
    <w:rsid w:val="00C4748B"/>
    <w:rsid w:val="00C4787B"/>
    <w:rsid w:val="00C62E27"/>
    <w:rsid w:val="00C70ABF"/>
    <w:rsid w:val="00C92086"/>
    <w:rsid w:val="00CC63DC"/>
    <w:rsid w:val="00D62833"/>
    <w:rsid w:val="00DC2336"/>
    <w:rsid w:val="00DC5C36"/>
    <w:rsid w:val="00DE28BA"/>
    <w:rsid w:val="00E14F38"/>
    <w:rsid w:val="00E27756"/>
    <w:rsid w:val="00E642C6"/>
    <w:rsid w:val="00E7365E"/>
    <w:rsid w:val="00EC18F9"/>
    <w:rsid w:val="00EC6096"/>
    <w:rsid w:val="00EE7BCF"/>
    <w:rsid w:val="00F43133"/>
    <w:rsid w:val="00F4752C"/>
    <w:rsid w:val="00F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D765"/>
  <w15:docId w15:val="{E932D68E-7DCA-4F60-95A8-3938D770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7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F4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OD+gRM8i852Mmu9m25z+2ge7w==">AMUW2mW2cE5To/5jIos9y1YAIWq4EK+ycUCLAVItx8V+j9vJAY4yGNDVCKLL3rXXIHzkwUTisiInu3pFh60oE1QXT3D651NdnG0rdTknMnImT5AllYDiXgNzK5JUqtLWQx5yrsJU9nPM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julie Thorp</cp:lastModifiedBy>
  <cp:revision>3</cp:revision>
  <dcterms:created xsi:type="dcterms:W3CDTF">2022-10-21T15:17:00Z</dcterms:created>
  <dcterms:modified xsi:type="dcterms:W3CDTF">2022-10-26T10:36:00Z</dcterms:modified>
</cp:coreProperties>
</file>